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738" w14:textId="1FF836DF" w:rsidR="004745EF" w:rsidRPr="00A23B4B" w:rsidRDefault="004745EF" w:rsidP="00302B7A">
      <w:pPr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（参考様式）</w:t>
      </w:r>
    </w:p>
    <w:p w14:paraId="09ED72A3" w14:textId="5663C62A" w:rsidR="004745EF" w:rsidRPr="00A23B4B" w:rsidRDefault="004745EF" w:rsidP="00302B7A">
      <w:pPr>
        <w:rPr>
          <w:color w:val="000000" w:themeColor="text1"/>
        </w:rPr>
      </w:pPr>
    </w:p>
    <w:p w14:paraId="4CB62BAC" w14:textId="65CD7BD1" w:rsidR="004745EF" w:rsidRPr="00A23B4B" w:rsidRDefault="004745EF" w:rsidP="00E577FC">
      <w:pPr>
        <w:jc w:val="center"/>
        <w:rPr>
          <w:b/>
          <w:bCs/>
          <w:color w:val="000000" w:themeColor="text1"/>
          <w:sz w:val="32"/>
          <w:szCs w:val="32"/>
        </w:rPr>
      </w:pPr>
      <w:r w:rsidRPr="00A23B4B">
        <w:rPr>
          <w:rFonts w:hint="eastAsia"/>
          <w:b/>
          <w:bCs/>
          <w:color w:val="000000" w:themeColor="text1"/>
          <w:sz w:val="32"/>
          <w:szCs w:val="32"/>
        </w:rPr>
        <w:t>宿泊利用証明書</w:t>
      </w:r>
    </w:p>
    <w:p w14:paraId="03C1ACA5" w14:textId="3808E599" w:rsidR="004745EF" w:rsidRPr="00A23B4B" w:rsidRDefault="004745EF" w:rsidP="00302B7A">
      <w:pPr>
        <w:rPr>
          <w:color w:val="000000" w:themeColor="text1"/>
        </w:rPr>
      </w:pPr>
    </w:p>
    <w:p w14:paraId="485CE623" w14:textId="5483B397" w:rsidR="004745EF" w:rsidRPr="00A23B4B" w:rsidRDefault="004745EF" w:rsidP="00E577FC">
      <w:pPr>
        <w:ind w:firstLineChars="100" w:firstLine="201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下記のとおり宿泊したことを証明します。</w:t>
      </w:r>
    </w:p>
    <w:p w14:paraId="703BF9D4" w14:textId="47EC2430" w:rsidR="004745EF" w:rsidRPr="00A23B4B" w:rsidRDefault="004745EF" w:rsidP="00302B7A">
      <w:pPr>
        <w:rPr>
          <w:color w:val="000000" w:themeColor="text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1275"/>
        <w:gridCol w:w="1418"/>
        <w:gridCol w:w="1071"/>
      </w:tblGrid>
      <w:tr w:rsidR="00A23B4B" w:rsidRPr="00A23B4B" w14:paraId="2BA6521B" w14:textId="77777777" w:rsidTr="00AC43AF">
        <w:trPr>
          <w:trHeight w:val="725"/>
        </w:trPr>
        <w:tc>
          <w:tcPr>
            <w:tcW w:w="2126" w:type="dxa"/>
            <w:vAlign w:val="center"/>
          </w:tcPr>
          <w:p w14:paraId="5003B806" w14:textId="716EEFEE" w:rsidR="004745EF" w:rsidRPr="00A23B4B" w:rsidRDefault="004745EF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スポーツ団体名</w:t>
            </w:r>
          </w:p>
        </w:tc>
        <w:tc>
          <w:tcPr>
            <w:tcW w:w="6741" w:type="dxa"/>
            <w:gridSpan w:val="4"/>
            <w:vAlign w:val="center"/>
          </w:tcPr>
          <w:p w14:paraId="74138370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</w:tr>
      <w:tr w:rsidR="00A23B4B" w:rsidRPr="00A23B4B" w14:paraId="6FEBCBFF" w14:textId="77777777" w:rsidTr="00AC43AF">
        <w:trPr>
          <w:trHeight w:val="710"/>
        </w:trPr>
        <w:tc>
          <w:tcPr>
            <w:tcW w:w="2126" w:type="dxa"/>
            <w:vAlign w:val="center"/>
          </w:tcPr>
          <w:p w14:paraId="414189CA" w14:textId="77777777" w:rsidR="004745EF" w:rsidRPr="00A23B4B" w:rsidRDefault="004745EF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取扱旅行会社</w:t>
            </w:r>
          </w:p>
          <w:p w14:paraId="26A8975F" w14:textId="0A4FE55A" w:rsidR="004745EF" w:rsidRPr="00A23B4B" w:rsidRDefault="004745EF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支店営業所名</w:t>
            </w:r>
          </w:p>
        </w:tc>
        <w:tc>
          <w:tcPr>
            <w:tcW w:w="6741" w:type="dxa"/>
            <w:gridSpan w:val="4"/>
            <w:vAlign w:val="center"/>
          </w:tcPr>
          <w:p w14:paraId="02E6EBAC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</w:tr>
      <w:tr w:rsidR="00A23B4B" w:rsidRPr="00A23B4B" w14:paraId="1C5D377C" w14:textId="77777777" w:rsidTr="009403FB">
        <w:trPr>
          <w:trHeight w:val="406"/>
        </w:trPr>
        <w:tc>
          <w:tcPr>
            <w:tcW w:w="2126" w:type="dxa"/>
            <w:vMerge w:val="restart"/>
            <w:vAlign w:val="center"/>
          </w:tcPr>
          <w:p w14:paraId="30D1CE87" w14:textId="4863AFA6" w:rsidR="004C1356" w:rsidRPr="00A23B4B" w:rsidRDefault="004C1356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宿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泊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数（期間）</w:t>
            </w:r>
          </w:p>
          <w:p w14:paraId="45E4D23D" w14:textId="396D4A8D" w:rsidR="004C1356" w:rsidRPr="00A23B4B" w:rsidRDefault="004C1356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と</w:t>
            </w:r>
          </w:p>
          <w:p w14:paraId="43FDDD6A" w14:textId="7662362A" w:rsidR="004C1356" w:rsidRPr="00A23B4B" w:rsidRDefault="004C1356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宿　泊　者　数</w:t>
            </w:r>
          </w:p>
        </w:tc>
        <w:tc>
          <w:tcPr>
            <w:tcW w:w="2977" w:type="dxa"/>
            <w:vMerge w:val="restart"/>
            <w:vAlign w:val="center"/>
          </w:tcPr>
          <w:p w14:paraId="0D8C65F5" w14:textId="2CE1BC72" w:rsidR="004C1356" w:rsidRPr="00A23B4B" w:rsidRDefault="004C1356" w:rsidP="00432014">
            <w:pPr>
              <w:ind w:firstLineChars="150" w:firstLine="301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月　　日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～　　月　　日</w:t>
            </w:r>
          </w:p>
          <w:p w14:paraId="7D240BF0" w14:textId="5B9A65E8" w:rsidR="004C1356" w:rsidRPr="00A23B4B" w:rsidRDefault="004C1356" w:rsidP="004320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3B4B">
              <w:rPr>
                <w:rFonts w:hint="eastAsia"/>
                <w:color w:val="000000" w:themeColor="text1"/>
                <w:sz w:val="20"/>
                <w:szCs w:val="20"/>
              </w:rPr>
              <w:t>（到着日　～　出発日）</w:t>
            </w:r>
          </w:p>
        </w:tc>
        <w:tc>
          <w:tcPr>
            <w:tcW w:w="2693" w:type="dxa"/>
            <w:gridSpan w:val="2"/>
            <w:vAlign w:val="center"/>
          </w:tcPr>
          <w:p w14:paraId="51AADB48" w14:textId="46E71EE9" w:rsidR="004C1356" w:rsidRPr="00A23B4B" w:rsidRDefault="004C1356" w:rsidP="004C1356">
            <w:pPr>
              <w:ind w:right="-107"/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宿泊日</w:t>
            </w:r>
          </w:p>
        </w:tc>
        <w:tc>
          <w:tcPr>
            <w:tcW w:w="1071" w:type="dxa"/>
            <w:vAlign w:val="center"/>
          </w:tcPr>
          <w:p w14:paraId="22AB3000" w14:textId="7C81D393" w:rsidR="004C1356" w:rsidRPr="00A23B4B" w:rsidRDefault="004C1356" w:rsidP="004C1356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参加者</w:t>
            </w:r>
          </w:p>
        </w:tc>
      </w:tr>
      <w:tr w:rsidR="00A23B4B" w:rsidRPr="00A23B4B" w14:paraId="22C50867" w14:textId="77777777" w:rsidTr="00E577FC">
        <w:trPr>
          <w:trHeight w:val="412"/>
        </w:trPr>
        <w:tc>
          <w:tcPr>
            <w:tcW w:w="2126" w:type="dxa"/>
            <w:vMerge/>
            <w:vAlign w:val="center"/>
          </w:tcPr>
          <w:p w14:paraId="3F264E76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3B9CEA78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DDBE320" w14:textId="07D81900" w:rsidR="004745EF" w:rsidRPr="00A23B4B" w:rsidRDefault="004745EF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</w:t>
            </w:r>
            <w:r w:rsidR="00FB6258" w:rsidRPr="00A23B4B">
              <w:rPr>
                <w:rFonts w:hint="eastAsia"/>
                <w:color w:val="000000" w:themeColor="text1"/>
              </w:rPr>
              <w:t xml:space="preserve"> </w:t>
            </w:r>
            <w:r w:rsidR="004C1356" w:rsidRPr="00A23B4B">
              <w:rPr>
                <w:rFonts w:hint="eastAsia"/>
                <w:color w:val="000000" w:themeColor="text1"/>
              </w:rPr>
              <w:t>1</w:t>
            </w:r>
            <w:r w:rsidRPr="00A23B4B">
              <w:rPr>
                <w:rFonts w:hint="eastAsia"/>
                <w:color w:val="000000" w:themeColor="text1"/>
              </w:rPr>
              <w:t>）泊目</w:t>
            </w:r>
          </w:p>
        </w:tc>
        <w:tc>
          <w:tcPr>
            <w:tcW w:w="1418" w:type="dxa"/>
            <w:vAlign w:val="center"/>
          </w:tcPr>
          <w:p w14:paraId="47A4FAD2" w14:textId="382AC8AB" w:rsidR="004745EF" w:rsidRPr="00A23B4B" w:rsidRDefault="004745EF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1F372CF9" w14:textId="5C6106E9" w:rsidR="004745EF" w:rsidRPr="00A23B4B" w:rsidRDefault="004745EF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66EEA871" w14:textId="77777777" w:rsidTr="00E577FC">
        <w:trPr>
          <w:trHeight w:val="418"/>
        </w:trPr>
        <w:tc>
          <w:tcPr>
            <w:tcW w:w="2126" w:type="dxa"/>
            <w:vMerge/>
            <w:vAlign w:val="center"/>
          </w:tcPr>
          <w:p w14:paraId="7BE016E1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5EDAB02B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6A55A56" w14:textId="6DCCC707" w:rsidR="004745EF" w:rsidRPr="00A23B4B" w:rsidRDefault="004745EF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10873A43" w14:textId="39724183" w:rsidR="004745EF" w:rsidRPr="00A23B4B" w:rsidRDefault="004745EF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2ED2C57A" w14:textId="6F480758" w:rsidR="004745EF" w:rsidRPr="00A23B4B" w:rsidRDefault="004745EF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31022192" w14:textId="77777777" w:rsidTr="00E577FC">
        <w:trPr>
          <w:trHeight w:val="424"/>
        </w:trPr>
        <w:tc>
          <w:tcPr>
            <w:tcW w:w="2126" w:type="dxa"/>
            <w:vMerge/>
            <w:vAlign w:val="center"/>
          </w:tcPr>
          <w:p w14:paraId="6CC0F00F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40C656B3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3F8F68F" w14:textId="3C0550DE" w:rsidR="004745EF" w:rsidRPr="00A23B4B" w:rsidRDefault="004745EF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51178425" w14:textId="32FC39BB" w:rsidR="004745EF" w:rsidRPr="00A23B4B" w:rsidRDefault="004745EF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0E356220" w14:textId="113F86B0" w:rsidR="004745EF" w:rsidRPr="00A23B4B" w:rsidRDefault="004745EF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40176D3D" w14:textId="77777777" w:rsidTr="00E577FC">
        <w:trPr>
          <w:trHeight w:val="417"/>
        </w:trPr>
        <w:tc>
          <w:tcPr>
            <w:tcW w:w="2126" w:type="dxa"/>
            <w:vMerge/>
            <w:vAlign w:val="center"/>
          </w:tcPr>
          <w:p w14:paraId="39CE9D81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467D31EF" w14:textId="77777777" w:rsidR="004745EF" w:rsidRPr="00A23B4B" w:rsidRDefault="004745EF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BF17005" w14:textId="3FF4F5E6" w:rsidR="004745EF" w:rsidRPr="00A23B4B" w:rsidRDefault="004745EF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086353A0" w14:textId="338A52B2" w:rsidR="004745EF" w:rsidRPr="00A23B4B" w:rsidRDefault="004745EF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658BD280" w14:textId="5C933DD8" w:rsidR="004745EF" w:rsidRPr="00A23B4B" w:rsidRDefault="004745EF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180E96E9" w14:textId="77777777" w:rsidTr="00E577FC">
        <w:trPr>
          <w:trHeight w:val="408"/>
        </w:trPr>
        <w:tc>
          <w:tcPr>
            <w:tcW w:w="2126" w:type="dxa"/>
            <w:vMerge/>
            <w:vAlign w:val="center"/>
          </w:tcPr>
          <w:p w14:paraId="2C2F4751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2CCFB4B6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7546C21" w14:textId="6EE13986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3CC508CD" w14:textId="5168BBA5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6DEF8001" w14:textId="39F38D6C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5538C9E9" w14:textId="77777777" w:rsidTr="00E577FC">
        <w:trPr>
          <w:trHeight w:val="414"/>
        </w:trPr>
        <w:tc>
          <w:tcPr>
            <w:tcW w:w="2126" w:type="dxa"/>
            <w:vMerge/>
            <w:vAlign w:val="center"/>
          </w:tcPr>
          <w:p w14:paraId="02C01588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1E06AE51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15A1DD8" w14:textId="2C8004E1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7937855D" w14:textId="4647E3B6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62042CD5" w14:textId="4EF78AE4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6626C8D5" w14:textId="77777777" w:rsidTr="00E577FC">
        <w:trPr>
          <w:trHeight w:val="406"/>
        </w:trPr>
        <w:tc>
          <w:tcPr>
            <w:tcW w:w="2126" w:type="dxa"/>
            <w:vMerge/>
            <w:vAlign w:val="center"/>
          </w:tcPr>
          <w:p w14:paraId="7EA6C403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5EBA9528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6F9194A" w14:textId="12A48DE3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0D4C0C18" w14:textId="4DE3FD4E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3978B0E3" w14:textId="3E7969E2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6AD7C2A9" w14:textId="77777777" w:rsidTr="00E577FC">
        <w:trPr>
          <w:trHeight w:val="413"/>
        </w:trPr>
        <w:tc>
          <w:tcPr>
            <w:tcW w:w="2126" w:type="dxa"/>
            <w:vMerge/>
            <w:vAlign w:val="center"/>
          </w:tcPr>
          <w:p w14:paraId="78F38172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30B9EC19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7A35452" w14:textId="086E3945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7FE6B470" w14:textId="0797C4A4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50A5270B" w14:textId="645F805F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780D4ED6" w14:textId="77777777" w:rsidTr="00E577FC">
        <w:trPr>
          <w:trHeight w:val="418"/>
        </w:trPr>
        <w:tc>
          <w:tcPr>
            <w:tcW w:w="2126" w:type="dxa"/>
            <w:vMerge/>
            <w:vAlign w:val="center"/>
          </w:tcPr>
          <w:p w14:paraId="05F19878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2072DFE1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2037BA0" w14:textId="2DFFB753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0AAA8E82" w14:textId="4628B794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4C29BB90" w14:textId="23178D19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48C61EB4" w14:textId="77777777" w:rsidTr="00E577FC">
        <w:trPr>
          <w:trHeight w:val="424"/>
        </w:trPr>
        <w:tc>
          <w:tcPr>
            <w:tcW w:w="2126" w:type="dxa"/>
            <w:vMerge/>
            <w:vAlign w:val="center"/>
          </w:tcPr>
          <w:p w14:paraId="31966B8B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72A87A73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46E8E81" w14:textId="56504967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（　）泊目</w:t>
            </w:r>
          </w:p>
        </w:tc>
        <w:tc>
          <w:tcPr>
            <w:tcW w:w="1418" w:type="dxa"/>
            <w:vAlign w:val="center"/>
          </w:tcPr>
          <w:p w14:paraId="605DC719" w14:textId="611CCF01" w:rsidR="00FB6258" w:rsidRPr="00A23B4B" w:rsidRDefault="00FB6258" w:rsidP="00FB6258">
            <w:pPr>
              <w:ind w:right="100"/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月　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071" w:type="dxa"/>
            <w:vAlign w:val="center"/>
          </w:tcPr>
          <w:p w14:paraId="08ABFAEE" w14:textId="293E4A5B" w:rsidR="00FB6258" w:rsidRPr="00A23B4B" w:rsidRDefault="00FB6258" w:rsidP="00FB6258">
            <w:pPr>
              <w:jc w:val="righ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名</w:t>
            </w:r>
          </w:p>
        </w:tc>
      </w:tr>
      <w:tr w:rsidR="00A23B4B" w:rsidRPr="00A23B4B" w14:paraId="164D3A32" w14:textId="77777777" w:rsidTr="00184413">
        <w:trPr>
          <w:trHeight w:val="558"/>
        </w:trPr>
        <w:tc>
          <w:tcPr>
            <w:tcW w:w="2126" w:type="dxa"/>
            <w:vMerge/>
            <w:vAlign w:val="center"/>
          </w:tcPr>
          <w:p w14:paraId="5DC696D9" w14:textId="77777777" w:rsidR="004C1356" w:rsidRPr="00A23B4B" w:rsidRDefault="004C1356" w:rsidP="00FB6258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2695ECEF" w14:textId="77777777" w:rsidR="004C1356" w:rsidRPr="00A23B4B" w:rsidRDefault="004C1356" w:rsidP="00FB625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F6D8E32" w14:textId="4F233D73" w:rsidR="004C1356" w:rsidRPr="00A23B4B" w:rsidRDefault="004C1356" w:rsidP="00346C2D">
            <w:pPr>
              <w:ind w:right="100" w:firstLineChars="100" w:firstLine="201"/>
              <w:jc w:val="lef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  <w:vAlign w:val="center"/>
          </w:tcPr>
          <w:p w14:paraId="68F4E6F5" w14:textId="354C7A1F" w:rsidR="004C1356" w:rsidRPr="00A23B4B" w:rsidRDefault="004C1356" w:rsidP="004C1356">
            <w:pPr>
              <w:ind w:right="100"/>
              <w:jc w:val="lef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　　　　　　泊</w:t>
            </w:r>
            <w:r w:rsidRPr="00A23B4B">
              <w:rPr>
                <w:rFonts w:hint="eastAsia"/>
                <w:color w:val="000000" w:themeColor="text1"/>
              </w:rPr>
              <w:t>(</w:t>
            </w:r>
            <w:r w:rsidRPr="00A23B4B">
              <w:rPr>
                <w:rFonts w:hint="eastAsia"/>
                <w:color w:val="000000" w:themeColor="text1"/>
              </w:rPr>
              <w:t>泊×名</w:t>
            </w:r>
            <w:r w:rsidRPr="00A23B4B">
              <w:rPr>
                <w:rFonts w:hint="eastAsia"/>
                <w:color w:val="000000" w:themeColor="text1"/>
              </w:rPr>
              <w:t>)</w:t>
            </w:r>
          </w:p>
        </w:tc>
      </w:tr>
      <w:tr w:rsidR="00AC43AF" w:rsidRPr="00A23B4B" w14:paraId="18554EF7" w14:textId="77777777" w:rsidTr="00A44C23">
        <w:trPr>
          <w:trHeight w:val="558"/>
        </w:trPr>
        <w:tc>
          <w:tcPr>
            <w:tcW w:w="2126" w:type="dxa"/>
            <w:vAlign w:val="center"/>
          </w:tcPr>
          <w:p w14:paraId="5C316FDC" w14:textId="4DB60467" w:rsidR="00AC43AF" w:rsidRPr="00A23B4B" w:rsidRDefault="00AC43AF" w:rsidP="00AC43AF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宿泊費合計額</w:t>
            </w:r>
          </w:p>
        </w:tc>
        <w:tc>
          <w:tcPr>
            <w:tcW w:w="6741" w:type="dxa"/>
            <w:gridSpan w:val="4"/>
            <w:vAlign w:val="center"/>
          </w:tcPr>
          <w:p w14:paraId="2B8B414F" w14:textId="44860C41" w:rsidR="00AC43AF" w:rsidRPr="00A23B4B" w:rsidRDefault="00AC43AF" w:rsidP="00AC43AF">
            <w:pPr>
              <w:ind w:firstLineChars="1400" w:firstLine="2811"/>
              <w:jc w:val="lef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円　　（※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宿泊費領収額を記入）</w:t>
            </w:r>
            <w:r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49352E1D" w14:textId="1836DEDC" w:rsidR="004745EF" w:rsidRPr="00A23B4B" w:rsidRDefault="004745EF" w:rsidP="00302B7A">
      <w:pPr>
        <w:rPr>
          <w:color w:val="000000" w:themeColor="text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741"/>
      </w:tblGrid>
      <w:tr w:rsidR="00A23B4B" w:rsidRPr="00A23B4B" w14:paraId="091951E6" w14:textId="77777777" w:rsidTr="00FB6258">
        <w:trPr>
          <w:trHeight w:val="564"/>
        </w:trPr>
        <w:tc>
          <w:tcPr>
            <w:tcW w:w="2126" w:type="dxa"/>
            <w:vMerge w:val="restart"/>
            <w:vAlign w:val="center"/>
          </w:tcPr>
          <w:p w14:paraId="5243EFD9" w14:textId="4093F06C" w:rsidR="00FB6258" w:rsidRPr="00A23B4B" w:rsidRDefault="00FB6258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宿　泊　施　設</w:t>
            </w:r>
          </w:p>
          <w:p w14:paraId="7C745553" w14:textId="77777777" w:rsidR="00FB6258" w:rsidRPr="00A23B4B" w:rsidRDefault="00FB6258" w:rsidP="00FB6258">
            <w:pPr>
              <w:jc w:val="center"/>
              <w:rPr>
                <w:color w:val="000000" w:themeColor="text1"/>
              </w:rPr>
            </w:pPr>
          </w:p>
          <w:p w14:paraId="146A3FBD" w14:textId="217ABB68" w:rsidR="00FB6258" w:rsidRPr="00A23B4B" w:rsidRDefault="00FB6258" w:rsidP="00FB6258">
            <w:pPr>
              <w:jc w:val="center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証　明　者</w:t>
            </w:r>
          </w:p>
        </w:tc>
        <w:tc>
          <w:tcPr>
            <w:tcW w:w="6741" w:type="dxa"/>
            <w:vAlign w:val="center"/>
          </w:tcPr>
          <w:p w14:paraId="4B1BEB29" w14:textId="1CD5E0EC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 xml:space="preserve">証明日　　　　　令和　　年　　</w:t>
            </w:r>
            <w:r w:rsidR="00E577FC"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 xml:space="preserve">月　　</w:t>
            </w:r>
            <w:r w:rsidR="00E577FC" w:rsidRPr="00A23B4B">
              <w:rPr>
                <w:rFonts w:hint="eastAsia"/>
                <w:color w:val="000000" w:themeColor="text1"/>
              </w:rPr>
              <w:t xml:space="preserve"> </w:t>
            </w:r>
            <w:r w:rsidRPr="00A23B4B">
              <w:rPr>
                <w:rFonts w:hint="eastAsia"/>
                <w:color w:val="000000" w:themeColor="text1"/>
              </w:rPr>
              <w:t>日</w:t>
            </w:r>
          </w:p>
        </w:tc>
      </w:tr>
      <w:tr w:rsidR="00A23B4B" w:rsidRPr="00A23B4B" w14:paraId="5DC1703C" w14:textId="77777777" w:rsidTr="00E577FC">
        <w:trPr>
          <w:trHeight w:val="805"/>
        </w:trPr>
        <w:tc>
          <w:tcPr>
            <w:tcW w:w="2126" w:type="dxa"/>
            <w:vMerge/>
            <w:vAlign w:val="center"/>
          </w:tcPr>
          <w:p w14:paraId="2B679B67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6741" w:type="dxa"/>
            <w:vAlign w:val="center"/>
          </w:tcPr>
          <w:p w14:paraId="40C196C2" w14:textId="6BDE3D30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A23B4B" w:rsidRPr="00A23B4B" w14:paraId="37535734" w14:textId="77777777" w:rsidTr="00E577FC">
        <w:trPr>
          <w:trHeight w:val="785"/>
        </w:trPr>
        <w:tc>
          <w:tcPr>
            <w:tcW w:w="2126" w:type="dxa"/>
            <w:vMerge/>
            <w:vAlign w:val="center"/>
          </w:tcPr>
          <w:p w14:paraId="60FB8CE1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6741" w:type="dxa"/>
            <w:vAlign w:val="center"/>
          </w:tcPr>
          <w:p w14:paraId="23AF1736" w14:textId="392A86C3" w:rsidR="00E577FC" w:rsidRPr="00A23B4B" w:rsidRDefault="00FB6258" w:rsidP="00346C2D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会社名</w:t>
            </w:r>
          </w:p>
          <w:p w14:paraId="625A8B8F" w14:textId="1D808472" w:rsidR="00346C2D" w:rsidRPr="00A23B4B" w:rsidRDefault="00346C2D" w:rsidP="00432014">
            <w:pPr>
              <w:jc w:val="left"/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(</w:t>
            </w:r>
            <w:r w:rsidR="00432014" w:rsidRPr="00A23B4B">
              <w:rPr>
                <w:rFonts w:hint="eastAsia"/>
                <w:color w:val="000000" w:themeColor="text1"/>
              </w:rPr>
              <w:t>施設名</w:t>
            </w:r>
            <w:r w:rsidRPr="00A23B4B">
              <w:rPr>
                <w:rFonts w:hint="eastAsia"/>
                <w:color w:val="000000" w:themeColor="text1"/>
              </w:rPr>
              <w:t>)</w:t>
            </w:r>
          </w:p>
          <w:p w14:paraId="2D5880D6" w14:textId="22DFEA2D" w:rsidR="00346C2D" w:rsidRPr="00A23B4B" w:rsidRDefault="00E577FC" w:rsidP="00346C2D">
            <w:pPr>
              <w:ind w:rightChars="54" w:right="108"/>
              <w:jc w:val="right"/>
              <w:rPr>
                <w:color w:val="000000" w:themeColor="text1"/>
              </w:rPr>
            </w:pPr>
            <w:r w:rsidRPr="00A23B4B">
              <w:rPr>
                <w:color w:val="000000" w:themeColor="text1"/>
              </w:rPr>
              <w:t xml:space="preserve"> </w:t>
            </w:r>
            <w:r w:rsidR="00FB6258" w:rsidRPr="00A23B4B">
              <w:rPr>
                <w:rFonts w:hint="eastAsia"/>
                <w:color w:val="000000" w:themeColor="text1"/>
              </w:rPr>
              <w:t>㊞</w:t>
            </w:r>
            <w:r w:rsidR="00346C2D" w:rsidRPr="00A23B4B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A23B4B" w:rsidRPr="00A23B4B" w14:paraId="3D94865C" w14:textId="77777777" w:rsidTr="00FB6258">
        <w:trPr>
          <w:trHeight w:val="546"/>
        </w:trPr>
        <w:tc>
          <w:tcPr>
            <w:tcW w:w="2126" w:type="dxa"/>
            <w:vMerge/>
            <w:vAlign w:val="center"/>
          </w:tcPr>
          <w:p w14:paraId="134527FB" w14:textId="77777777" w:rsidR="00FB6258" w:rsidRPr="00A23B4B" w:rsidRDefault="00FB6258" w:rsidP="00FB6258">
            <w:pPr>
              <w:rPr>
                <w:color w:val="000000" w:themeColor="text1"/>
              </w:rPr>
            </w:pPr>
          </w:p>
        </w:tc>
        <w:tc>
          <w:tcPr>
            <w:tcW w:w="6741" w:type="dxa"/>
            <w:vAlign w:val="center"/>
          </w:tcPr>
          <w:p w14:paraId="5F1B839A" w14:textId="1866C535" w:rsidR="00FB6258" w:rsidRPr="00A23B4B" w:rsidRDefault="00FB6258" w:rsidP="00FB6258">
            <w:pPr>
              <w:rPr>
                <w:color w:val="000000" w:themeColor="text1"/>
              </w:rPr>
            </w:pPr>
            <w:r w:rsidRPr="00A23B4B">
              <w:rPr>
                <w:rFonts w:hint="eastAsia"/>
                <w:color w:val="000000" w:themeColor="text1"/>
              </w:rPr>
              <w:t>記載者名</w:t>
            </w:r>
          </w:p>
        </w:tc>
      </w:tr>
    </w:tbl>
    <w:p w14:paraId="0C106CFA" w14:textId="477078DF" w:rsidR="004745EF" w:rsidRPr="00A23B4B" w:rsidRDefault="00FB6258" w:rsidP="00E577FC">
      <w:pPr>
        <w:ind w:firstLineChars="150" w:firstLine="301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※所定欄に捺印が無いものや修正テープ・修正液等で訂正したものは認められません。</w:t>
      </w:r>
    </w:p>
    <w:p w14:paraId="190EFBBA" w14:textId="06811341" w:rsidR="004745EF" w:rsidRPr="00A23B4B" w:rsidRDefault="00FB6258" w:rsidP="00E577FC">
      <w:pPr>
        <w:ind w:leftChars="200" w:left="603" w:hangingChars="100" w:hanging="201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●提出いただく宿泊証明書は、本様式の宿泊施設の押印のある原本または、</w:t>
      </w:r>
      <w:r w:rsidR="004E341A" w:rsidRPr="00A23B4B">
        <w:rPr>
          <w:rFonts w:hint="eastAsia"/>
          <w:color w:val="000000" w:themeColor="text1"/>
          <w:u w:val="single"/>
        </w:rPr>
        <w:t>スポーツ</w:t>
      </w:r>
      <w:r w:rsidRPr="00A23B4B">
        <w:rPr>
          <w:rFonts w:hint="eastAsia"/>
          <w:color w:val="000000" w:themeColor="text1"/>
          <w:u w:val="single"/>
        </w:rPr>
        <w:t>団体が提出する</w:t>
      </w:r>
      <w:r w:rsidR="004E341A" w:rsidRPr="00A23B4B">
        <w:rPr>
          <w:rFonts w:hint="eastAsia"/>
          <w:color w:val="000000" w:themeColor="text1"/>
          <w:u w:val="single"/>
        </w:rPr>
        <w:t>スポーツ</w:t>
      </w:r>
      <w:r w:rsidRPr="00A23B4B">
        <w:rPr>
          <w:rFonts w:hint="eastAsia"/>
          <w:color w:val="000000" w:themeColor="text1"/>
          <w:u w:val="single"/>
        </w:rPr>
        <w:t>合宿要綱第８条に規定する宿泊証明書（様式第６号）</w:t>
      </w:r>
      <w:r w:rsidR="00AC43AF" w:rsidRPr="00A23B4B">
        <w:rPr>
          <w:rFonts w:hint="eastAsia"/>
          <w:color w:val="000000" w:themeColor="text1"/>
          <w:u w:val="single"/>
        </w:rPr>
        <w:t>（</w:t>
      </w:r>
      <w:r w:rsidRPr="00A23B4B">
        <w:rPr>
          <w:rFonts w:hint="eastAsia"/>
          <w:color w:val="000000" w:themeColor="text1"/>
          <w:u w:val="single"/>
        </w:rPr>
        <w:t>写</w:t>
      </w:r>
      <w:r w:rsidR="00AC43AF" w:rsidRPr="00A23B4B">
        <w:rPr>
          <w:rFonts w:hint="eastAsia"/>
          <w:color w:val="000000" w:themeColor="text1"/>
          <w:u w:val="single"/>
        </w:rPr>
        <w:t>）</w:t>
      </w:r>
    </w:p>
    <w:p w14:paraId="5295B075" w14:textId="07F06271" w:rsidR="00FB6258" w:rsidRPr="00A23B4B" w:rsidRDefault="00FB6258" w:rsidP="00E577FC">
      <w:pPr>
        <w:ind w:firstLineChars="200" w:firstLine="402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●宿泊施設の専用様式でも可能としますが、上記内容に準じてください。</w:t>
      </w:r>
    </w:p>
    <w:p w14:paraId="226608CC" w14:textId="2ECEEF36" w:rsidR="00FB6258" w:rsidRPr="00A23B4B" w:rsidRDefault="00FB6258" w:rsidP="00E577FC">
      <w:pPr>
        <w:ind w:firstLineChars="200" w:firstLine="402"/>
        <w:rPr>
          <w:color w:val="000000" w:themeColor="text1"/>
        </w:rPr>
      </w:pPr>
      <w:r w:rsidRPr="00A23B4B">
        <w:rPr>
          <w:rFonts w:hint="eastAsia"/>
          <w:color w:val="000000" w:themeColor="text1"/>
        </w:rPr>
        <w:t>●旅行会社の添乗員等は除きます。</w:t>
      </w:r>
    </w:p>
    <w:p w14:paraId="015F44A3" w14:textId="79E20AE9" w:rsidR="004745EF" w:rsidRPr="00820A49" w:rsidRDefault="00FB6258" w:rsidP="00AC43AF">
      <w:pPr>
        <w:ind w:firstLineChars="200" w:firstLine="402"/>
      </w:pPr>
      <w:r w:rsidRPr="00A23B4B">
        <w:rPr>
          <w:rFonts w:hint="eastAsia"/>
          <w:color w:val="000000" w:themeColor="text1"/>
        </w:rPr>
        <w:t>●記載事項が不足する場合は、段数の追加や本紙をコピーす</w:t>
      </w:r>
      <w:r w:rsidRPr="00FB6258">
        <w:rPr>
          <w:rFonts w:hint="eastAsia"/>
        </w:rPr>
        <w:t>るなどしてください。</w:t>
      </w:r>
    </w:p>
    <w:sectPr w:rsidR="004745EF" w:rsidRPr="00820A49" w:rsidSect="00A34945">
      <w:footerReference w:type="default" r:id="rId8"/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7F51" w14:textId="77777777" w:rsidR="004464F9" w:rsidRDefault="004464F9" w:rsidP="00A52365">
      <w:r>
        <w:separator/>
      </w:r>
    </w:p>
  </w:endnote>
  <w:endnote w:type="continuationSeparator" w:id="0">
    <w:p w14:paraId="43B26318" w14:textId="77777777" w:rsidR="004464F9" w:rsidRDefault="004464F9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68599"/>
      <w:docPartObj>
        <w:docPartGallery w:val="Page Numbers (Bottom of Page)"/>
        <w:docPartUnique/>
      </w:docPartObj>
    </w:sdtPr>
    <w:sdtEndPr/>
    <w:sdtContent>
      <w:p w14:paraId="6D4B2C03" w14:textId="7801551E" w:rsidR="0021112C" w:rsidRDefault="00211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C4E">
          <w:rPr>
            <w:noProof/>
            <w:lang w:val="ja-JP"/>
          </w:rPr>
          <w:t>1</w:t>
        </w:r>
        <w:r>
          <w:fldChar w:fldCharType="end"/>
        </w:r>
      </w:p>
    </w:sdtContent>
  </w:sdt>
  <w:p w14:paraId="17FFC1DA" w14:textId="77777777" w:rsidR="0021112C" w:rsidRDefault="002111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DB75" w14:textId="77777777" w:rsidR="004464F9" w:rsidRDefault="004464F9" w:rsidP="00A52365">
      <w:r>
        <w:rPr>
          <w:rFonts w:hint="eastAsia"/>
        </w:rPr>
        <w:separator/>
      </w:r>
    </w:p>
  </w:footnote>
  <w:footnote w:type="continuationSeparator" w:id="0">
    <w:p w14:paraId="1B2D9C26" w14:textId="77777777" w:rsidR="004464F9" w:rsidRDefault="004464F9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5490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566AC"/>
    <w:rsid w:val="00160673"/>
    <w:rsid w:val="00163004"/>
    <w:rsid w:val="0016306C"/>
    <w:rsid w:val="00166163"/>
    <w:rsid w:val="001705D3"/>
    <w:rsid w:val="00172796"/>
    <w:rsid w:val="001728E3"/>
    <w:rsid w:val="00180EC9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41C4"/>
    <w:rsid w:val="001F4E62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60512"/>
    <w:rsid w:val="003648A4"/>
    <w:rsid w:val="00382F5D"/>
    <w:rsid w:val="00383BD0"/>
    <w:rsid w:val="003A68AC"/>
    <w:rsid w:val="003B7E62"/>
    <w:rsid w:val="003E154F"/>
    <w:rsid w:val="003E3AD1"/>
    <w:rsid w:val="003E468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4F9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767C"/>
    <w:rsid w:val="004F007E"/>
    <w:rsid w:val="004F3C8A"/>
    <w:rsid w:val="004F5B97"/>
    <w:rsid w:val="00502B99"/>
    <w:rsid w:val="00515BD8"/>
    <w:rsid w:val="00526D0A"/>
    <w:rsid w:val="0053226E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94C2D"/>
    <w:rsid w:val="005B2142"/>
    <w:rsid w:val="005B2FF9"/>
    <w:rsid w:val="005B4F33"/>
    <w:rsid w:val="005B5474"/>
    <w:rsid w:val="005C5D1E"/>
    <w:rsid w:val="005D21CC"/>
    <w:rsid w:val="005D24BD"/>
    <w:rsid w:val="005D26C2"/>
    <w:rsid w:val="005D77E0"/>
    <w:rsid w:val="005E6790"/>
    <w:rsid w:val="005E7CB5"/>
    <w:rsid w:val="005F4F73"/>
    <w:rsid w:val="006063F5"/>
    <w:rsid w:val="006148C9"/>
    <w:rsid w:val="00614F6D"/>
    <w:rsid w:val="00615A04"/>
    <w:rsid w:val="00617422"/>
    <w:rsid w:val="0062005F"/>
    <w:rsid w:val="00620A30"/>
    <w:rsid w:val="0064425F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4404"/>
    <w:rsid w:val="00734FB7"/>
    <w:rsid w:val="00736C46"/>
    <w:rsid w:val="0074295F"/>
    <w:rsid w:val="007440ED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3603D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2F57"/>
    <w:rsid w:val="009B3EF2"/>
    <w:rsid w:val="009B4D4C"/>
    <w:rsid w:val="009B706A"/>
    <w:rsid w:val="009D1571"/>
    <w:rsid w:val="009D7F28"/>
    <w:rsid w:val="009E13BD"/>
    <w:rsid w:val="009F1D51"/>
    <w:rsid w:val="009F7B81"/>
    <w:rsid w:val="00A00D3B"/>
    <w:rsid w:val="00A065D9"/>
    <w:rsid w:val="00A1248B"/>
    <w:rsid w:val="00A22FA7"/>
    <w:rsid w:val="00A23B4B"/>
    <w:rsid w:val="00A33A42"/>
    <w:rsid w:val="00A34945"/>
    <w:rsid w:val="00A52365"/>
    <w:rsid w:val="00A54B7C"/>
    <w:rsid w:val="00A6022C"/>
    <w:rsid w:val="00A6129C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3A49"/>
    <w:rsid w:val="00BE00DE"/>
    <w:rsid w:val="00BF3A34"/>
    <w:rsid w:val="00BF6725"/>
    <w:rsid w:val="00C022A6"/>
    <w:rsid w:val="00C02EAA"/>
    <w:rsid w:val="00C153CF"/>
    <w:rsid w:val="00C269C4"/>
    <w:rsid w:val="00C31BCA"/>
    <w:rsid w:val="00C4753A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A1386"/>
    <w:rsid w:val="00DA25F3"/>
    <w:rsid w:val="00DB0A11"/>
    <w:rsid w:val="00DC7685"/>
    <w:rsid w:val="00DD342E"/>
    <w:rsid w:val="00DD378A"/>
    <w:rsid w:val="00DE1BDB"/>
    <w:rsid w:val="00DF46F1"/>
    <w:rsid w:val="00DF4EF0"/>
    <w:rsid w:val="00DF71A7"/>
    <w:rsid w:val="00E17480"/>
    <w:rsid w:val="00E17964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71F"/>
    <w:rsid w:val="00EF41DE"/>
    <w:rsid w:val="00EF7A7B"/>
    <w:rsid w:val="00F033F4"/>
    <w:rsid w:val="00F227F1"/>
    <w:rsid w:val="00F25025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KVCA162</cp:lastModifiedBy>
  <cp:revision>2</cp:revision>
  <cp:lastPrinted>2022-04-11T01:54:00Z</cp:lastPrinted>
  <dcterms:created xsi:type="dcterms:W3CDTF">2022-04-19T00:39:00Z</dcterms:created>
  <dcterms:modified xsi:type="dcterms:W3CDTF">2022-04-19T00:39:00Z</dcterms:modified>
</cp:coreProperties>
</file>